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A75" w:rsidRDefault="00AE6A75" w:rsidP="00A850A1"/>
    <w:p w:rsidR="00DF22C5" w:rsidRPr="00BD2048" w:rsidRDefault="00DF22C5" w:rsidP="00A850A1">
      <w:pPr>
        <w:rPr>
          <w:b/>
          <w:sz w:val="36"/>
          <w:szCs w:val="36"/>
        </w:rPr>
      </w:pPr>
      <w:bookmarkStart w:id="0" w:name="_GoBack"/>
      <w:bookmarkEnd w:id="0"/>
      <w:r w:rsidRPr="00BD2048">
        <w:rPr>
          <w:b/>
          <w:sz w:val="36"/>
          <w:szCs w:val="36"/>
        </w:rPr>
        <w:t>Quickscan/checklist</w:t>
      </w:r>
    </w:p>
    <w:p w:rsidR="00A850A1" w:rsidRPr="00BD2048" w:rsidRDefault="003A3CF9" w:rsidP="00A850A1">
      <w:pPr>
        <w:rPr>
          <w:b/>
          <w:sz w:val="36"/>
          <w:szCs w:val="36"/>
        </w:rPr>
      </w:pPr>
      <w:r w:rsidRPr="00BD2048">
        <w:rPr>
          <w:b/>
          <w:sz w:val="36"/>
          <w:szCs w:val="36"/>
        </w:rPr>
        <w:t>Project</w:t>
      </w:r>
      <w:r w:rsidR="000C13B3" w:rsidRPr="00BD2048">
        <w:rPr>
          <w:b/>
          <w:sz w:val="36"/>
          <w:szCs w:val="36"/>
        </w:rPr>
        <w:t xml:space="preserve">matig werken </w:t>
      </w:r>
      <w:r w:rsidR="00857335" w:rsidRPr="00BD2048">
        <w:rPr>
          <w:b/>
          <w:sz w:val="36"/>
          <w:szCs w:val="36"/>
        </w:rPr>
        <w:t>Lansingerland</w:t>
      </w:r>
    </w:p>
    <w:p w:rsidR="00BD2048" w:rsidRPr="00BD2048" w:rsidRDefault="00BD2048" w:rsidP="00A850A1">
      <w:pPr>
        <w:rPr>
          <w:b/>
          <w:sz w:val="20"/>
        </w:rPr>
      </w:pPr>
      <w:r w:rsidRPr="00BD2048">
        <w:rPr>
          <w:b/>
          <w:sz w:val="20"/>
        </w:rPr>
        <w:t>DEFINITIEFASE, UITVOERINGSFASE</w:t>
      </w:r>
    </w:p>
    <w:p w:rsidR="009F41FE" w:rsidRPr="00A157E2" w:rsidRDefault="009F41FE" w:rsidP="00A850A1"/>
    <w:tbl>
      <w:tblPr>
        <w:tblStyle w:val="Tabelraster"/>
        <w:tblW w:w="97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331"/>
        <w:gridCol w:w="7448"/>
      </w:tblGrid>
      <w:tr w:rsidR="00A157E2" w:rsidRPr="00A157E2" w:rsidTr="00857335">
        <w:tc>
          <w:tcPr>
            <w:tcW w:w="2331" w:type="dxa"/>
          </w:tcPr>
          <w:p w:rsidR="003F1136" w:rsidRPr="00A157E2" w:rsidRDefault="003F1136" w:rsidP="00895652">
            <w:pPr>
              <w:rPr>
                <w:szCs w:val="19"/>
              </w:rPr>
            </w:pPr>
            <w:r w:rsidRPr="00A157E2">
              <w:rPr>
                <w:b/>
                <w:szCs w:val="19"/>
              </w:rPr>
              <w:t>Projectnaam:</w:t>
            </w:r>
            <w:r w:rsidR="002826E7" w:rsidRPr="00A157E2">
              <w:rPr>
                <w:b/>
                <w:szCs w:val="19"/>
              </w:rPr>
              <w:t xml:space="preserve"> </w:t>
            </w:r>
          </w:p>
        </w:tc>
        <w:tc>
          <w:tcPr>
            <w:tcW w:w="7448" w:type="dxa"/>
          </w:tcPr>
          <w:p w:rsidR="003F1136" w:rsidRPr="00A157E2" w:rsidRDefault="003F1136" w:rsidP="00A850A1">
            <w:pPr>
              <w:rPr>
                <w:szCs w:val="19"/>
              </w:rPr>
            </w:pPr>
          </w:p>
        </w:tc>
      </w:tr>
      <w:tr w:rsidR="00A157E2" w:rsidRPr="00A157E2" w:rsidTr="00857335">
        <w:tc>
          <w:tcPr>
            <w:tcW w:w="2331" w:type="dxa"/>
          </w:tcPr>
          <w:p w:rsidR="003F1136" w:rsidRPr="00A157E2" w:rsidRDefault="003F1136" w:rsidP="00895652">
            <w:pPr>
              <w:rPr>
                <w:szCs w:val="19"/>
              </w:rPr>
            </w:pPr>
            <w:r w:rsidRPr="00A157E2">
              <w:rPr>
                <w:b/>
                <w:szCs w:val="19"/>
              </w:rPr>
              <w:t>Datum</w:t>
            </w:r>
            <w:r w:rsidRPr="00DE72CD">
              <w:rPr>
                <w:szCs w:val="19"/>
              </w:rPr>
              <w:t>:</w:t>
            </w:r>
            <w:r w:rsidR="002826E7" w:rsidRPr="00DE72CD">
              <w:rPr>
                <w:szCs w:val="19"/>
              </w:rPr>
              <w:t xml:space="preserve"> </w:t>
            </w:r>
          </w:p>
        </w:tc>
        <w:tc>
          <w:tcPr>
            <w:tcW w:w="7448" w:type="dxa"/>
          </w:tcPr>
          <w:p w:rsidR="003F1136" w:rsidRPr="00A157E2" w:rsidRDefault="003F1136" w:rsidP="00A850A1">
            <w:pPr>
              <w:rPr>
                <w:szCs w:val="19"/>
              </w:rPr>
            </w:pPr>
          </w:p>
        </w:tc>
      </w:tr>
    </w:tbl>
    <w:p w:rsidR="009F41FE" w:rsidRDefault="009F41FE" w:rsidP="00A850A1">
      <w:pPr>
        <w:rPr>
          <w:szCs w:val="19"/>
        </w:rPr>
      </w:pPr>
    </w:p>
    <w:tbl>
      <w:tblPr>
        <w:tblStyle w:val="TabelLansingerlandstandaar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60"/>
      </w:tblGrid>
      <w:tr w:rsidR="00F56455" w:rsidTr="00F56455">
        <w:tc>
          <w:tcPr>
            <w:tcW w:w="9060" w:type="dxa"/>
          </w:tcPr>
          <w:p w:rsidR="00F56455" w:rsidRPr="00B41691" w:rsidRDefault="00FD6FB9" w:rsidP="00A850A1">
            <w:pPr>
              <w:rPr>
                <w:color w:val="A6A6A6" w:themeColor="background1" w:themeShade="A6"/>
              </w:rPr>
            </w:pPr>
            <w:r w:rsidRPr="00B41691">
              <w:rPr>
                <w:color w:val="A6A6A6" w:themeColor="background1" w:themeShade="A6"/>
              </w:rPr>
              <w:t>Met deze quickscan/checklist krijg je als projectmanager</w:t>
            </w:r>
            <w:r w:rsidR="004F59F3">
              <w:rPr>
                <w:color w:val="A6A6A6" w:themeColor="background1" w:themeShade="A6"/>
              </w:rPr>
              <w:t>/projectteam</w:t>
            </w:r>
            <w:r w:rsidRPr="00B41691">
              <w:rPr>
                <w:color w:val="A6A6A6" w:themeColor="background1" w:themeShade="A6"/>
              </w:rPr>
              <w:t xml:space="preserve"> inzicht in hoeverre jouw project vol</w:t>
            </w:r>
            <w:r w:rsidR="004F59F3">
              <w:rPr>
                <w:color w:val="A6A6A6" w:themeColor="background1" w:themeShade="A6"/>
              </w:rPr>
              <w:t>doet aan de belangrijkste eisen</w:t>
            </w:r>
            <w:r w:rsidRPr="00B41691">
              <w:rPr>
                <w:color w:val="A6A6A6" w:themeColor="background1" w:themeShade="A6"/>
              </w:rPr>
              <w:t xml:space="preserve"> die we stellen aan het organiseren en beheersen van je project. </w:t>
            </w:r>
            <w:r w:rsidR="00857335" w:rsidRPr="00B41691">
              <w:rPr>
                <w:color w:val="A6A6A6" w:themeColor="background1" w:themeShade="A6"/>
              </w:rPr>
              <w:t xml:space="preserve">Gebruik de quickscan vooraf of tijdens de uitvoering. </w:t>
            </w:r>
            <w:r w:rsidRPr="00B41691">
              <w:rPr>
                <w:color w:val="A6A6A6" w:themeColor="background1" w:themeShade="A6"/>
              </w:rPr>
              <w:t>Doe hem met je team of</w:t>
            </w:r>
            <w:r w:rsidR="00857335" w:rsidRPr="00B41691">
              <w:rPr>
                <w:color w:val="A6A6A6" w:themeColor="background1" w:themeShade="A6"/>
              </w:rPr>
              <w:t xml:space="preserve"> vraag een (ervaren) colle</w:t>
            </w:r>
            <w:r w:rsidR="00DF22C5" w:rsidRPr="00B41691">
              <w:rPr>
                <w:color w:val="A6A6A6" w:themeColor="background1" w:themeShade="A6"/>
              </w:rPr>
              <w:t xml:space="preserve">ga eens om met je mee te kijken. </w:t>
            </w:r>
          </w:p>
          <w:p w:rsidR="00B41691" w:rsidRPr="00B41691" w:rsidRDefault="00B41691" w:rsidP="00A850A1">
            <w:pPr>
              <w:rPr>
                <w:color w:val="A6A6A6" w:themeColor="background1" w:themeShade="A6"/>
              </w:rPr>
            </w:pPr>
          </w:p>
          <w:p w:rsidR="00B41691" w:rsidRPr="00B41691" w:rsidRDefault="004F59F3" w:rsidP="00B41691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A6A6A6" w:themeColor="background1" w:themeShade="A6"/>
                <w:szCs w:val="19"/>
                <w:lang w:val="nl" w:eastAsia="en-US"/>
              </w:rPr>
            </w:pPr>
            <w:r>
              <w:rPr>
                <w:rFonts w:cs="Arial"/>
                <w:color w:val="A6A6A6" w:themeColor="background1" w:themeShade="A6"/>
                <w:szCs w:val="19"/>
                <w:lang w:val="nl" w:eastAsia="en-US"/>
              </w:rPr>
              <w:t>Ingevuld!</w:t>
            </w:r>
            <w:r w:rsidR="00B41691" w:rsidRPr="00B41691">
              <w:rPr>
                <w:rFonts w:cs="Arial"/>
                <w:color w:val="A6A6A6" w:themeColor="background1" w:themeShade="A6"/>
                <w:szCs w:val="19"/>
                <w:lang w:val="nl" w:eastAsia="en-US"/>
              </w:rPr>
              <w:t xml:space="preserve"> En nu?</w:t>
            </w:r>
          </w:p>
          <w:p w:rsidR="00B41691" w:rsidRPr="00B41691" w:rsidRDefault="00B41691" w:rsidP="00B41691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A6A6A6" w:themeColor="background1" w:themeShade="A6"/>
                <w:szCs w:val="19"/>
                <w:lang w:val="nl" w:eastAsia="en-US"/>
              </w:rPr>
            </w:pPr>
          </w:p>
          <w:p w:rsidR="00B41691" w:rsidRPr="00B41691" w:rsidRDefault="002465BD" w:rsidP="00B41691">
            <w:pPr>
              <w:pStyle w:val="Lijstalinea"/>
              <w:numPr>
                <w:ilvl w:val="0"/>
                <w:numId w:val="37"/>
              </w:num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A6A6A6" w:themeColor="background1" w:themeShade="A6"/>
                <w:szCs w:val="19"/>
                <w:lang w:val="nl" w:eastAsia="en-US"/>
              </w:rPr>
            </w:pPr>
            <w:r>
              <w:rPr>
                <w:rFonts w:cs="Arial"/>
                <w:color w:val="A6A6A6" w:themeColor="background1" w:themeShade="A6"/>
                <w:szCs w:val="19"/>
                <w:lang w:val="nl" w:eastAsia="en-US"/>
              </w:rPr>
              <w:t xml:space="preserve">Scoren jullie </w:t>
            </w:r>
            <w:r w:rsidR="00B41691" w:rsidRPr="00B41691">
              <w:rPr>
                <w:rFonts w:cs="Arial"/>
                <w:color w:val="A6A6A6" w:themeColor="background1" w:themeShade="A6"/>
                <w:szCs w:val="19"/>
                <w:lang w:val="nl" w:eastAsia="en-US"/>
              </w:rPr>
              <w:t xml:space="preserve">100% ‘Ja’? </w:t>
            </w:r>
          </w:p>
          <w:p w:rsidR="00B41691" w:rsidRPr="00B41691" w:rsidRDefault="00B41691" w:rsidP="00B41691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A6A6A6" w:themeColor="background1" w:themeShade="A6"/>
                <w:szCs w:val="19"/>
                <w:lang w:val="nl" w:eastAsia="en-US"/>
              </w:rPr>
            </w:pPr>
            <w:r w:rsidRPr="00B41691">
              <w:rPr>
                <w:rFonts w:cs="Arial"/>
                <w:color w:val="A6A6A6" w:themeColor="background1" w:themeShade="A6"/>
                <w:szCs w:val="19"/>
                <w:lang w:val="nl" w:eastAsia="en-US"/>
              </w:rPr>
              <w:t>Dan is er een grote kans dat jullie ‘in control’ op weg zijn naar jullie beoogde resultaat.</w:t>
            </w:r>
            <w:r w:rsidR="004F59F3">
              <w:rPr>
                <w:rFonts w:cs="Arial"/>
                <w:color w:val="A6A6A6" w:themeColor="background1" w:themeShade="A6"/>
                <w:szCs w:val="19"/>
                <w:lang w:val="nl" w:eastAsia="en-US"/>
              </w:rPr>
              <w:t xml:space="preserve"> Veel plezier!</w:t>
            </w:r>
          </w:p>
          <w:p w:rsidR="00B41691" w:rsidRPr="00B41691" w:rsidRDefault="00B41691" w:rsidP="00B41691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A6A6A6" w:themeColor="background1" w:themeShade="A6"/>
                <w:szCs w:val="19"/>
                <w:lang w:val="nl" w:eastAsia="en-US"/>
              </w:rPr>
            </w:pPr>
          </w:p>
          <w:p w:rsidR="00B41691" w:rsidRPr="00B41691" w:rsidRDefault="00B41691" w:rsidP="00B41691">
            <w:pPr>
              <w:pStyle w:val="Lijstalinea"/>
              <w:numPr>
                <w:ilvl w:val="0"/>
                <w:numId w:val="37"/>
              </w:num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A6A6A6" w:themeColor="background1" w:themeShade="A6"/>
                <w:szCs w:val="19"/>
                <w:lang w:val="nl" w:eastAsia="en-US"/>
              </w:rPr>
            </w:pPr>
            <w:r w:rsidRPr="00B41691">
              <w:rPr>
                <w:rFonts w:cs="Arial"/>
                <w:color w:val="A6A6A6" w:themeColor="background1" w:themeShade="A6"/>
                <w:szCs w:val="19"/>
                <w:lang w:val="nl" w:eastAsia="en-US"/>
              </w:rPr>
              <w:t xml:space="preserve">Op een aantal punten een ‘Nee’? </w:t>
            </w:r>
          </w:p>
          <w:p w:rsidR="00B41691" w:rsidRPr="00B41691" w:rsidRDefault="00B41691" w:rsidP="00B41691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A6A6A6" w:themeColor="background1" w:themeShade="A6"/>
                <w:szCs w:val="19"/>
                <w:lang w:val="nl" w:eastAsia="en-US"/>
              </w:rPr>
            </w:pPr>
            <w:r w:rsidRPr="00B41691">
              <w:rPr>
                <w:rFonts w:cs="Arial"/>
                <w:color w:val="A6A6A6" w:themeColor="background1" w:themeShade="A6"/>
                <w:szCs w:val="19"/>
                <w:lang w:val="nl" w:eastAsia="en-US"/>
              </w:rPr>
              <w:t xml:space="preserve">Overweeg dan om je aanpak te wijzigen of aan te vullen. </w:t>
            </w:r>
          </w:p>
          <w:p w:rsidR="00B41691" w:rsidRPr="00B41691" w:rsidRDefault="00B41691" w:rsidP="00B41691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A6A6A6" w:themeColor="background1" w:themeShade="A6"/>
                <w:szCs w:val="19"/>
                <w:lang w:val="nl" w:eastAsia="en-US"/>
              </w:rPr>
            </w:pPr>
          </w:p>
          <w:p w:rsidR="00B41691" w:rsidRPr="00B41691" w:rsidRDefault="00B41691" w:rsidP="00B41691">
            <w:pPr>
              <w:pStyle w:val="Lijstalinea"/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A6A6A6" w:themeColor="background1" w:themeShade="A6"/>
                <w:szCs w:val="19"/>
                <w:lang w:val="nl" w:eastAsia="en-US"/>
              </w:rPr>
            </w:pPr>
            <w:r w:rsidRPr="00B41691">
              <w:rPr>
                <w:rFonts w:cs="Arial"/>
                <w:color w:val="A6A6A6" w:themeColor="background1" w:themeShade="A6"/>
                <w:szCs w:val="19"/>
                <w:lang w:val="nl" w:eastAsia="en-US"/>
              </w:rPr>
              <w:t>Best wel veel ‘Nee’s’?</w:t>
            </w:r>
          </w:p>
          <w:p w:rsidR="004F59F3" w:rsidRDefault="00B41691" w:rsidP="004F59F3">
            <w:pPr>
              <w:rPr>
                <w:rFonts w:cs="Arial"/>
                <w:color w:val="A6A6A6" w:themeColor="background1" w:themeShade="A6"/>
                <w:szCs w:val="19"/>
                <w:lang w:val="nl" w:eastAsia="en-US"/>
              </w:rPr>
            </w:pPr>
            <w:r w:rsidRPr="00B41691">
              <w:rPr>
                <w:rFonts w:cs="Arial"/>
                <w:color w:val="A6A6A6" w:themeColor="background1" w:themeShade="A6"/>
                <w:szCs w:val="19"/>
                <w:lang w:val="nl" w:eastAsia="en-US"/>
              </w:rPr>
              <w:t xml:space="preserve">Overweeg een </w:t>
            </w:r>
            <w:r w:rsidR="004F59F3">
              <w:rPr>
                <w:rFonts w:cs="Arial"/>
                <w:color w:val="A6A6A6" w:themeColor="background1" w:themeShade="A6"/>
                <w:szCs w:val="19"/>
                <w:lang w:val="nl" w:eastAsia="en-US"/>
              </w:rPr>
              <w:t xml:space="preserve">Project Start Up (PSU) of een </w:t>
            </w:r>
            <w:r w:rsidRPr="00B41691">
              <w:rPr>
                <w:rFonts w:cs="Arial"/>
                <w:color w:val="A6A6A6" w:themeColor="background1" w:themeShade="A6"/>
                <w:szCs w:val="19"/>
                <w:lang w:val="nl" w:eastAsia="en-US"/>
              </w:rPr>
              <w:t xml:space="preserve">Project Fresh Up (PFU). Neem de tijd om met je projectteam het ‘Wat’, Hoe’, de beheeraspecten </w:t>
            </w:r>
            <w:r w:rsidR="004F59F3">
              <w:rPr>
                <w:rFonts w:cs="Arial"/>
                <w:color w:val="A6A6A6" w:themeColor="background1" w:themeShade="A6"/>
                <w:szCs w:val="19"/>
                <w:lang w:val="nl" w:eastAsia="en-US"/>
              </w:rPr>
              <w:t xml:space="preserve">en risico’s van het project </w:t>
            </w:r>
            <w:r w:rsidRPr="00B41691">
              <w:rPr>
                <w:rFonts w:cs="Arial"/>
                <w:color w:val="A6A6A6" w:themeColor="background1" w:themeShade="A6"/>
                <w:szCs w:val="19"/>
                <w:lang w:val="nl" w:eastAsia="en-US"/>
              </w:rPr>
              <w:t>eens goed door te nemen en je daar (opnieuw) op te organiseren. De tijd die je h</w:t>
            </w:r>
            <w:r w:rsidR="0053716C">
              <w:rPr>
                <w:rFonts w:cs="Arial"/>
                <w:color w:val="A6A6A6" w:themeColor="background1" w:themeShade="A6"/>
                <w:szCs w:val="19"/>
                <w:lang w:val="nl" w:eastAsia="en-US"/>
              </w:rPr>
              <w:t>ierin investeert, verdien je zeker weten</w:t>
            </w:r>
            <w:r w:rsidRPr="00B41691">
              <w:rPr>
                <w:rFonts w:cs="Arial"/>
                <w:color w:val="A6A6A6" w:themeColor="background1" w:themeShade="A6"/>
                <w:szCs w:val="19"/>
                <w:lang w:val="nl" w:eastAsia="en-US"/>
              </w:rPr>
              <w:t xml:space="preserve"> terug</w:t>
            </w:r>
            <w:r w:rsidR="004F59F3">
              <w:rPr>
                <w:rFonts w:cs="Arial"/>
                <w:color w:val="A6A6A6" w:themeColor="background1" w:themeShade="A6"/>
                <w:szCs w:val="19"/>
                <w:lang w:val="nl" w:eastAsia="en-US"/>
              </w:rPr>
              <w:t>.</w:t>
            </w:r>
            <w:r w:rsidRPr="00B41691">
              <w:rPr>
                <w:rFonts w:cs="Arial"/>
                <w:color w:val="A6A6A6" w:themeColor="background1" w:themeShade="A6"/>
                <w:szCs w:val="19"/>
                <w:lang w:val="nl" w:eastAsia="en-US"/>
              </w:rPr>
              <w:t xml:space="preserve"> </w:t>
            </w:r>
          </w:p>
          <w:p w:rsidR="004F59F3" w:rsidRPr="004F59F3" w:rsidRDefault="004F59F3" w:rsidP="004F59F3">
            <w:pPr>
              <w:rPr>
                <w:rFonts w:cs="Arial"/>
                <w:color w:val="A6A6A6" w:themeColor="background1" w:themeShade="A6"/>
                <w:szCs w:val="19"/>
                <w:lang w:val="nl" w:eastAsia="en-US"/>
              </w:rPr>
            </w:pPr>
          </w:p>
        </w:tc>
      </w:tr>
    </w:tbl>
    <w:p w:rsidR="003A3CF9" w:rsidRDefault="003A3CF9" w:rsidP="003A3CF9"/>
    <w:tbl>
      <w:tblPr>
        <w:tblStyle w:val="Tabelraster"/>
        <w:tblW w:w="5000" w:type="pct"/>
        <w:tblLook w:val="01E0" w:firstRow="1" w:lastRow="1" w:firstColumn="1" w:lastColumn="1" w:noHBand="0" w:noVBand="0"/>
      </w:tblPr>
      <w:tblGrid>
        <w:gridCol w:w="8336"/>
        <w:gridCol w:w="362"/>
        <w:gridCol w:w="362"/>
      </w:tblGrid>
      <w:tr w:rsidR="003A3CF9" w:rsidTr="00097EB6">
        <w:tc>
          <w:tcPr>
            <w:tcW w:w="4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  <w:hideMark/>
          </w:tcPr>
          <w:p w:rsidR="003A3CF9" w:rsidRDefault="003A3CF9">
            <w:pPr>
              <w:rPr>
                <w:b/>
              </w:rPr>
            </w:pPr>
            <w:r>
              <w:rPr>
                <w:b/>
              </w:rPr>
              <w:t xml:space="preserve">Algemeen 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  <w:hideMark/>
          </w:tcPr>
          <w:p w:rsidR="003A3CF9" w:rsidRDefault="003A3CF9">
            <w:pPr>
              <w:rPr>
                <w:b/>
              </w:rPr>
            </w:pPr>
            <w:r>
              <w:rPr>
                <w:b/>
              </w:rPr>
              <w:t>J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  <w:hideMark/>
          </w:tcPr>
          <w:p w:rsidR="003A3CF9" w:rsidRDefault="003A3CF9">
            <w:pPr>
              <w:rPr>
                <w:b/>
              </w:rPr>
            </w:pPr>
            <w:r>
              <w:rPr>
                <w:b/>
              </w:rPr>
              <w:t>N</w:t>
            </w:r>
          </w:p>
        </w:tc>
      </w:tr>
      <w:tr w:rsidR="003A3CF9" w:rsidTr="003A3CF9">
        <w:tc>
          <w:tcPr>
            <w:tcW w:w="4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F9" w:rsidRDefault="003A3CF9" w:rsidP="00FD6FB9">
            <w:pPr>
              <w:numPr>
                <w:ilvl w:val="0"/>
                <w:numId w:val="36"/>
              </w:numPr>
              <w:spacing w:line="240" w:lineRule="auto"/>
            </w:pPr>
            <w:r>
              <w:t xml:space="preserve">Heb je een projectplan </w:t>
            </w:r>
            <w:r w:rsidR="00FD6FB9">
              <w:t xml:space="preserve">opgesteld </w:t>
            </w:r>
            <w:r>
              <w:t>in het format, dat door de ambtelijk opdrachtgever is geaccordeerd en met een handtekening is bekrachtigd?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9" w:rsidRDefault="003A3CF9"/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9" w:rsidRDefault="003A3CF9"/>
        </w:tc>
      </w:tr>
      <w:tr w:rsidR="003A3CF9" w:rsidTr="003A3CF9">
        <w:tc>
          <w:tcPr>
            <w:tcW w:w="4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F9" w:rsidRDefault="003A3CF9" w:rsidP="001B026F">
            <w:pPr>
              <w:numPr>
                <w:ilvl w:val="0"/>
                <w:numId w:val="36"/>
              </w:numPr>
              <w:spacing w:line="240" w:lineRule="auto"/>
            </w:pPr>
            <w:r>
              <w:t>Staat in h</w:t>
            </w:r>
            <w:r w:rsidR="00FD6FB9">
              <w:t xml:space="preserve">et projectplan concreet </w:t>
            </w:r>
            <w:r>
              <w:t xml:space="preserve">geformuleerd wat het resultaat is, wanneer dat opgeleverd wordt en tegen welke </w:t>
            </w:r>
            <w:r w:rsidR="001B026F">
              <w:t>voorwaarden</w:t>
            </w:r>
            <w:r>
              <w:t xml:space="preserve"> dat gebeurt?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9" w:rsidRDefault="003A3CF9"/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9" w:rsidRDefault="003A3CF9"/>
        </w:tc>
      </w:tr>
      <w:tr w:rsidR="003A3CF9" w:rsidTr="003A3CF9">
        <w:tc>
          <w:tcPr>
            <w:tcW w:w="4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F9" w:rsidRDefault="003A3CF9" w:rsidP="00FD6FB9">
            <w:pPr>
              <w:numPr>
                <w:ilvl w:val="0"/>
                <w:numId w:val="36"/>
              </w:numPr>
              <w:spacing w:line="240" w:lineRule="auto"/>
            </w:pPr>
            <w:r>
              <w:t xml:space="preserve">Hebben alle betrokkenen eenzelfde beeld bij </w:t>
            </w:r>
            <w:r w:rsidR="00FD6FB9">
              <w:t xml:space="preserve">het resultaat (het </w:t>
            </w:r>
            <w:r w:rsidR="00097EB6">
              <w:t>‘</w:t>
            </w:r>
            <w:r w:rsidR="00FD6FB9">
              <w:t>wat</w:t>
            </w:r>
            <w:r w:rsidR="00097EB6">
              <w:t>’</w:t>
            </w:r>
            <w:r w:rsidR="00FD6FB9">
              <w:t xml:space="preserve">) </w:t>
            </w:r>
            <w:r>
              <w:t xml:space="preserve">en </w:t>
            </w:r>
            <w:r w:rsidR="00FD6FB9">
              <w:t xml:space="preserve">de aanpak (het </w:t>
            </w:r>
            <w:r w:rsidR="00097EB6">
              <w:t>‘</w:t>
            </w:r>
            <w:r w:rsidR="00FD6FB9">
              <w:t>hoe</w:t>
            </w:r>
            <w:r w:rsidR="00097EB6">
              <w:t>’</w:t>
            </w:r>
            <w:r>
              <w:t>) van het project?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9" w:rsidRDefault="003A3CF9"/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9" w:rsidRDefault="003A3CF9"/>
        </w:tc>
      </w:tr>
      <w:tr w:rsidR="003A3CF9" w:rsidTr="003A3CF9">
        <w:tc>
          <w:tcPr>
            <w:tcW w:w="4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F9" w:rsidRDefault="003A3CF9" w:rsidP="003A3CF9">
            <w:pPr>
              <w:numPr>
                <w:ilvl w:val="0"/>
                <w:numId w:val="36"/>
              </w:numPr>
              <w:spacing w:line="240" w:lineRule="auto"/>
            </w:pPr>
            <w:r>
              <w:t>Is er voldoende tijd</w:t>
            </w:r>
            <w:r w:rsidR="00FD6FB9">
              <w:t>, capaciteit</w:t>
            </w:r>
            <w:r>
              <w:t xml:space="preserve"> en geld beschikbaar voor het project?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9" w:rsidRDefault="003A3CF9"/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9" w:rsidRDefault="003A3CF9"/>
        </w:tc>
      </w:tr>
      <w:tr w:rsidR="003A3CF9" w:rsidTr="00097EB6">
        <w:tc>
          <w:tcPr>
            <w:tcW w:w="4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  <w:hideMark/>
          </w:tcPr>
          <w:p w:rsidR="003A3CF9" w:rsidRDefault="003A3CF9">
            <w:pPr>
              <w:rPr>
                <w:b/>
              </w:rPr>
            </w:pPr>
            <w:r>
              <w:rPr>
                <w:b/>
              </w:rPr>
              <w:t>Besturing en organisatie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</w:tcPr>
          <w:p w:rsidR="003A3CF9" w:rsidRDefault="003A3CF9">
            <w:pPr>
              <w:rPr>
                <w:b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</w:tcPr>
          <w:p w:rsidR="003A3CF9" w:rsidRDefault="003A3CF9">
            <w:pPr>
              <w:rPr>
                <w:b/>
              </w:rPr>
            </w:pPr>
          </w:p>
        </w:tc>
      </w:tr>
      <w:tr w:rsidR="003A3CF9" w:rsidTr="003A3CF9">
        <w:tc>
          <w:tcPr>
            <w:tcW w:w="4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F9" w:rsidRDefault="003A3CF9" w:rsidP="003A3CF9">
            <w:pPr>
              <w:numPr>
                <w:ilvl w:val="0"/>
                <w:numId w:val="36"/>
              </w:numPr>
              <w:spacing w:line="240" w:lineRule="auto"/>
            </w:pPr>
            <w:r>
              <w:t xml:space="preserve">Is er (maximaal) één persoon als bestuurlijk opdrachtgever (BOG), één persoon als ambtelijk opdrachtgever (AOG) en één persoon als </w:t>
            </w:r>
            <w:r w:rsidR="004C621F">
              <w:t>projectleider (PL</w:t>
            </w:r>
            <w:r>
              <w:t>)</w:t>
            </w:r>
            <w:r w:rsidR="004C621F">
              <w:t xml:space="preserve"> aangewezen</w:t>
            </w:r>
            <w:r>
              <w:t>?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9" w:rsidRDefault="003A3CF9"/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9" w:rsidRDefault="003A3CF9"/>
        </w:tc>
      </w:tr>
      <w:tr w:rsidR="003A3CF9" w:rsidTr="003A3CF9">
        <w:tc>
          <w:tcPr>
            <w:tcW w:w="4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F9" w:rsidRDefault="003A3CF9" w:rsidP="003A3CF9">
            <w:pPr>
              <w:numPr>
                <w:ilvl w:val="0"/>
                <w:numId w:val="36"/>
              </w:numPr>
              <w:spacing w:line="240" w:lineRule="auto"/>
            </w:pPr>
            <w:r>
              <w:t>Zijn taken, verantwoordelijkheden en bevoegdheden/mandaten van betrokkenen voor iedereen helder beschreven en in lijn met de vastgestelde rolbeschrijvingen?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9" w:rsidRDefault="003A3CF9"/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9" w:rsidRDefault="003A3CF9"/>
        </w:tc>
      </w:tr>
      <w:tr w:rsidR="003A3CF9" w:rsidTr="003A3CF9">
        <w:tc>
          <w:tcPr>
            <w:tcW w:w="4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F9" w:rsidRDefault="003A3CF9" w:rsidP="003A3CF9">
            <w:pPr>
              <w:numPr>
                <w:ilvl w:val="0"/>
                <w:numId w:val="36"/>
              </w:numPr>
              <w:spacing w:line="240" w:lineRule="auto"/>
            </w:pPr>
            <w:r>
              <w:t>Is voor alle betrokkenen bij het project helder wie naar wie opschaalt over (aspecten binnen) het project, mocht daartoe aanleiding bestaan?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9" w:rsidRDefault="003A3CF9"/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9" w:rsidRDefault="003A3CF9"/>
        </w:tc>
      </w:tr>
      <w:tr w:rsidR="003A3CF9" w:rsidTr="00097EB6">
        <w:tc>
          <w:tcPr>
            <w:tcW w:w="4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  <w:hideMark/>
          </w:tcPr>
          <w:p w:rsidR="003A3CF9" w:rsidRDefault="003A3CF9">
            <w:pPr>
              <w:rPr>
                <w:b/>
              </w:rPr>
            </w:pPr>
            <w:r>
              <w:rPr>
                <w:b/>
              </w:rPr>
              <w:t>Faseren en beslissen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</w:tcPr>
          <w:p w:rsidR="003A3CF9" w:rsidRDefault="003A3CF9">
            <w:pPr>
              <w:rPr>
                <w:b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</w:tcPr>
          <w:p w:rsidR="003A3CF9" w:rsidRDefault="003A3CF9">
            <w:pPr>
              <w:rPr>
                <w:b/>
              </w:rPr>
            </w:pPr>
          </w:p>
        </w:tc>
      </w:tr>
      <w:tr w:rsidR="003A3CF9" w:rsidTr="003A3CF9">
        <w:tc>
          <w:tcPr>
            <w:tcW w:w="4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F9" w:rsidRDefault="00097EB6" w:rsidP="00097EB6">
            <w:pPr>
              <w:numPr>
                <w:ilvl w:val="0"/>
                <w:numId w:val="36"/>
              </w:numPr>
              <w:spacing w:line="240" w:lineRule="auto"/>
            </w:pPr>
            <w:r>
              <w:t>Kun je voor het werk dat je nu doet terugvallen op een vastgesteld besluit, opgenomen in een projectplan en/of beslisdocument?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9" w:rsidRDefault="003A3CF9"/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9" w:rsidRDefault="003A3CF9"/>
        </w:tc>
      </w:tr>
      <w:tr w:rsidR="003A3CF9" w:rsidTr="003A3CF9">
        <w:tc>
          <w:tcPr>
            <w:tcW w:w="4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F9" w:rsidRDefault="00097EB6" w:rsidP="003A3CF9">
            <w:pPr>
              <w:numPr>
                <w:ilvl w:val="0"/>
                <w:numId w:val="36"/>
              </w:numPr>
              <w:spacing w:line="240" w:lineRule="auto"/>
            </w:pPr>
            <w:r>
              <w:t xml:space="preserve">Heb je duidelijk omschreven welke fasering en besluitvorming je hanteert voor het </w:t>
            </w:r>
            <w:r>
              <w:t xml:space="preserve">vervolg van het </w:t>
            </w:r>
            <w:r>
              <w:t>project?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9" w:rsidRDefault="003A3CF9"/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9" w:rsidRDefault="003A3CF9"/>
        </w:tc>
      </w:tr>
      <w:tr w:rsidR="003A3CF9" w:rsidTr="004C621F">
        <w:tc>
          <w:tcPr>
            <w:tcW w:w="4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F9" w:rsidRDefault="00097EB6" w:rsidP="0053716C">
            <w:pPr>
              <w:numPr>
                <w:ilvl w:val="0"/>
                <w:numId w:val="36"/>
              </w:numPr>
              <w:spacing w:line="240" w:lineRule="auto"/>
            </w:pPr>
            <w:r>
              <w:t>Is voor alle betrokkenen helder in welke fase je project op dit moment zit, wat het eerstvolgende ambtelijke (en bestuurlijke) beslismoment is en wat bij de eerstvolgende faseovergang aan documenten/resultaten beschikbaar moet zijn?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9" w:rsidRDefault="003A3CF9"/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9" w:rsidRDefault="003A3CF9"/>
        </w:tc>
      </w:tr>
      <w:tr w:rsidR="004C621F" w:rsidTr="00097EB6">
        <w:tc>
          <w:tcPr>
            <w:tcW w:w="4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</w:tcPr>
          <w:p w:rsidR="004C621F" w:rsidRPr="00B41691" w:rsidRDefault="003E43B5" w:rsidP="004C621F">
            <w:pPr>
              <w:spacing w:line="240" w:lineRule="auto"/>
              <w:rPr>
                <w:b/>
              </w:rPr>
            </w:pPr>
            <w:r w:rsidRPr="0053716C">
              <w:rPr>
                <w:b/>
              </w:rPr>
              <w:t>P</w:t>
            </w:r>
            <w:r w:rsidR="004C621F" w:rsidRPr="0053716C">
              <w:rPr>
                <w:b/>
              </w:rPr>
              <w:t>lanning</w:t>
            </w:r>
            <w:r w:rsidRPr="0053716C">
              <w:rPr>
                <w:b/>
              </w:rPr>
              <w:t>, beheersing en voortgang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</w:tcPr>
          <w:p w:rsidR="004C621F" w:rsidRPr="004C621F" w:rsidRDefault="004C621F"/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</w:tcPr>
          <w:p w:rsidR="004C621F" w:rsidRPr="004C621F" w:rsidRDefault="004C621F"/>
        </w:tc>
      </w:tr>
      <w:tr w:rsidR="004C621F" w:rsidTr="003A3CF9">
        <w:tc>
          <w:tcPr>
            <w:tcW w:w="4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F" w:rsidRDefault="003E43B5" w:rsidP="003E43B5">
            <w:pPr>
              <w:numPr>
                <w:ilvl w:val="0"/>
                <w:numId w:val="36"/>
              </w:numPr>
              <w:spacing w:line="240" w:lineRule="auto"/>
            </w:pPr>
            <w:r>
              <w:t xml:space="preserve">Is er een planning opgesteld samen met het projectteam waarbij de samenhang tussen de activiteiten en de voortgang </w:t>
            </w:r>
            <w:r w:rsidR="00097EB6">
              <w:t>(</w:t>
            </w:r>
            <w:r>
              <w:t>in één oogopslag</w:t>
            </w:r>
            <w:r w:rsidR="00097EB6">
              <w:t>)</w:t>
            </w:r>
            <w:r>
              <w:t xml:space="preserve"> is te zien?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F" w:rsidRDefault="004C621F"/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F" w:rsidRDefault="004C621F"/>
        </w:tc>
      </w:tr>
      <w:tr w:rsidR="003E43B5" w:rsidTr="003A3CF9">
        <w:tc>
          <w:tcPr>
            <w:tcW w:w="4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B5" w:rsidRDefault="003E43B5" w:rsidP="003A3CF9">
            <w:pPr>
              <w:numPr>
                <w:ilvl w:val="0"/>
                <w:numId w:val="36"/>
              </w:numPr>
              <w:spacing w:line="240" w:lineRule="auto"/>
            </w:pPr>
            <w:r>
              <w:t>Is het duidelijk wanneer je melding maakt van mogelijke overschrijdingen / afwijkingen van budget, planning en kwaliteit of van bepaalde risico’s?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B5" w:rsidRDefault="003E43B5"/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B5" w:rsidRDefault="003E43B5"/>
        </w:tc>
      </w:tr>
      <w:tr w:rsidR="003E43B5" w:rsidTr="003A3CF9">
        <w:tc>
          <w:tcPr>
            <w:tcW w:w="4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B5" w:rsidRDefault="003E43B5" w:rsidP="003A3CF9">
            <w:pPr>
              <w:numPr>
                <w:ilvl w:val="0"/>
                <w:numId w:val="36"/>
              </w:numPr>
              <w:spacing w:line="240" w:lineRule="auto"/>
            </w:pPr>
            <w:r>
              <w:lastRenderedPageBreak/>
              <w:t>Zijn er vaste rapportagemomenten afgesproken en wordt hiervoor een rapportage opgemaakt?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B5" w:rsidRDefault="003E43B5"/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B5" w:rsidRDefault="003E43B5"/>
        </w:tc>
      </w:tr>
      <w:tr w:rsidR="003A3CF9" w:rsidTr="00097EB6">
        <w:tc>
          <w:tcPr>
            <w:tcW w:w="4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  <w:hideMark/>
          </w:tcPr>
          <w:p w:rsidR="003A3CF9" w:rsidRDefault="003A3CF9">
            <w:pPr>
              <w:rPr>
                <w:b/>
              </w:rPr>
            </w:pPr>
            <w:r>
              <w:rPr>
                <w:b/>
              </w:rPr>
              <w:t>Risicomanagement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</w:tcPr>
          <w:p w:rsidR="003A3CF9" w:rsidRDefault="003A3CF9">
            <w:pPr>
              <w:rPr>
                <w:b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</w:tcPr>
          <w:p w:rsidR="003A3CF9" w:rsidRDefault="003A3CF9">
            <w:pPr>
              <w:rPr>
                <w:b/>
              </w:rPr>
            </w:pPr>
          </w:p>
        </w:tc>
      </w:tr>
      <w:tr w:rsidR="003A3CF9" w:rsidTr="003A3CF9">
        <w:tc>
          <w:tcPr>
            <w:tcW w:w="4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F9" w:rsidRDefault="00097EB6" w:rsidP="004C621F">
            <w:pPr>
              <w:numPr>
                <w:ilvl w:val="0"/>
                <w:numId w:val="36"/>
              </w:numPr>
              <w:spacing w:line="240" w:lineRule="auto"/>
            </w:pPr>
            <w:r>
              <w:t>Is er een</w:t>
            </w:r>
            <w:r w:rsidR="003A3CF9">
              <w:t xml:space="preserve"> risicoanalyse uitgevoerd</w:t>
            </w:r>
            <w:r w:rsidR="004C621F">
              <w:t xml:space="preserve"> met het team</w:t>
            </w:r>
            <w:r w:rsidR="003A3CF9">
              <w:t>?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9" w:rsidRDefault="003A3CF9"/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9" w:rsidRDefault="003A3CF9"/>
        </w:tc>
      </w:tr>
      <w:tr w:rsidR="003A3CF9" w:rsidTr="003A3CF9">
        <w:tc>
          <w:tcPr>
            <w:tcW w:w="4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F9" w:rsidRDefault="003A3CF9" w:rsidP="004C621F">
            <w:pPr>
              <w:numPr>
                <w:ilvl w:val="0"/>
                <w:numId w:val="36"/>
              </w:numPr>
              <w:spacing w:line="240" w:lineRule="auto"/>
            </w:pPr>
            <w:r>
              <w:t>Zijn de beheersmaatregelen voor de belangrijkste risico’s uitgewerkt?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9" w:rsidRDefault="003A3CF9"/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9" w:rsidRDefault="003A3CF9"/>
        </w:tc>
      </w:tr>
      <w:tr w:rsidR="003A3CF9" w:rsidTr="00097EB6">
        <w:tc>
          <w:tcPr>
            <w:tcW w:w="4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  <w:hideMark/>
          </w:tcPr>
          <w:p w:rsidR="003A3CF9" w:rsidRDefault="003A3CF9">
            <w:pPr>
              <w:rPr>
                <w:b/>
              </w:rPr>
            </w:pPr>
            <w:r>
              <w:rPr>
                <w:b/>
              </w:rPr>
              <w:t xml:space="preserve">Informatiemanagement 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</w:tcPr>
          <w:p w:rsidR="003A3CF9" w:rsidRDefault="003A3CF9">
            <w:pPr>
              <w:rPr>
                <w:b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</w:tcPr>
          <w:p w:rsidR="003A3CF9" w:rsidRDefault="003A3CF9">
            <w:pPr>
              <w:rPr>
                <w:b/>
              </w:rPr>
            </w:pPr>
          </w:p>
        </w:tc>
      </w:tr>
      <w:tr w:rsidR="003A3CF9" w:rsidTr="003A3CF9">
        <w:tc>
          <w:tcPr>
            <w:tcW w:w="4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F9" w:rsidRDefault="003A3CF9" w:rsidP="003A3CF9">
            <w:pPr>
              <w:numPr>
                <w:ilvl w:val="0"/>
                <w:numId w:val="36"/>
              </w:numPr>
              <w:spacing w:line="240" w:lineRule="auto"/>
            </w:pPr>
            <w:r>
              <w:t>Is er een proje</w:t>
            </w:r>
            <w:r w:rsidR="003E43B5">
              <w:t>ctdossier</w:t>
            </w:r>
            <w:r>
              <w:t>?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9" w:rsidRDefault="003A3CF9"/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9" w:rsidRDefault="003A3CF9"/>
        </w:tc>
      </w:tr>
      <w:tr w:rsidR="003A3CF9" w:rsidTr="003A3CF9">
        <w:tc>
          <w:tcPr>
            <w:tcW w:w="4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F9" w:rsidRDefault="003A3CF9" w:rsidP="003A3CF9">
            <w:pPr>
              <w:numPr>
                <w:ilvl w:val="0"/>
                <w:numId w:val="36"/>
              </w:numPr>
              <w:spacing w:line="240" w:lineRule="auto"/>
            </w:pPr>
            <w:r>
              <w:t>Is het projectdossier op orde (m.a.w. als je het project nu zou moeten overdragen, kan je opvolger dan snel en zonder al te veel tijd- en informatieverlies verder)?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9" w:rsidRDefault="003A3CF9"/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9" w:rsidRDefault="003A3CF9"/>
        </w:tc>
      </w:tr>
      <w:tr w:rsidR="003A3CF9" w:rsidTr="00097EB6">
        <w:tc>
          <w:tcPr>
            <w:tcW w:w="4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  <w:hideMark/>
          </w:tcPr>
          <w:p w:rsidR="003A3CF9" w:rsidRDefault="003A3CF9" w:rsidP="00B41691">
            <w:pPr>
              <w:rPr>
                <w:b/>
              </w:rPr>
            </w:pPr>
            <w:r>
              <w:rPr>
                <w:b/>
              </w:rPr>
              <w:t>Juridische</w:t>
            </w:r>
            <w:r w:rsidR="00B41691">
              <w:rPr>
                <w:b/>
              </w:rPr>
              <w:t xml:space="preserve"> (indien van toepassing)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</w:tcPr>
          <w:p w:rsidR="003A3CF9" w:rsidRDefault="003A3CF9"/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</w:tcPr>
          <w:p w:rsidR="003A3CF9" w:rsidRDefault="003A3CF9"/>
        </w:tc>
      </w:tr>
      <w:tr w:rsidR="003A3CF9" w:rsidTr="00097EB6">
        <w:tc>
          <w:tcPr>
            <w:tcW w:w="4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CF9" w:rsidRDefault="003A3CF9" w:rsidP="003A3CF9">
            <w:pPr>
              <w:numPr>
                <w:ilvl w:val="0"/>
                <w:numId w:val="36"/>
              </w:numPr>
              <w:spacing w:line="240" w:lineRule="auto"/>
            </w:pPr>
            <w:r>
              <w:t xml:space="preserve">Is helder welke juridische aspecten (uit wet- en regelgeving, </w:t>
            </w:r>
            <w:r w:rsidR="003E43B5">
              <w:t xml:space="preserve">privacy, </w:t>
            </w:r>
            <w:r>
              <w:t>procedures, contracten, e.d.) er bij dit project spelen en hoe je die beheerst?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F9" w:rsidRDefault="003A3CF9"/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F9" w:rsidRDefault="003A3CF9"/>
        </w:tc>
      </w:tr>
      <w:tr w:rsidR="003A3CF9" w:rsidTr="00097EB6">
        <w:tc>
          <w:tcPr>
            <w:tcW w:w="4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  <w:hideMark/>
          </w:tcPr>
          <w:p w:rsidR="003A3CF9" w:rsidRDefault="003A3CF9">
            <w:pPr>
              <w:rPr>
                <w:b/>
              </w:rPr>
            </w:pPr>
            <w:r>
              <w:rPr>
                <w:b/>
              </w:rPr>
              <w:t>Omgevingsmanagement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</w:tcPr>
          <w:p w:rsidR="003A3CF9" w:rsidRDefault="003A3CF9"/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</w:tcPr>
          <w:p w:rsidR="003A3CF9" w:rsidRDefault="003A3CF9"/>
        </w:tc>
      </w:tr>
      <w:tr w:rsidR="003A3CF9" w:rsidTr="003A3CF9">
        <w:tc>
          <w:tcPr>
            <w:tcW w:w="4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F9" w:rsidRDefault="003A3CF9" w:rsidP="003A3CF9">
            <w:pPr>
              <w:numPr>
                <w:ilvl w:val="0"/>
                <w:numId w:val="36"/>
              </w:numPr>
              <w:spacing w:line="240" w:lineRule="auto"/>
            </w:pPr>
            <w:r>
              <w:t>Is het duidelijk welke (f)actoren er van invloed zijn op het project</w:t>
            </w:r>
            <w:r w:rsidR="003E43B5">
              <w:t xml:space="preserve"> en hoe je daar mee omgaat (</w:t>
            </w:r>
            <w:r w:rsidR="00857335">
              <w:t>krachtenveldanalyse,</w:t>
            </w:r>
            <w:r w:rsidR="003E43B5">
              <w:t xml:space="preserve"> Factor C, participatie</w:t>
            </w:r>
            <w:r>
              <w:t>)?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9" w:rsidRDefault="003A3CF9"/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F9" w:rsidRDefault="003A3CF9"/>
        </w:tc>
      </w:tr>
      <w:tr w:rsidR="003A3CF9" w:rsidTr="00097EB6">
        <w:tc>
          <w:tcPr>
            <w:tcW w:w="4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  <w:hideMark/>
          </w:tcPr>
          <w:p w:rsidR="003A3CF9" w:rsidRDefault="00B41691">
            <w:pPr>
              <w:rPr>
                <w:i/>
              </w:rPr>
            </w:pPr>
            <w:r>
              <w:rPr>
                <w:i/>
              </w:rPr>
              <w:t xml:space="preserve">Totaal score (aantal </w:t>
            </w:r>
            <w:r w:rsidR="003A3CF9">
              <w:rPr>
                <w:i/>
              </w:rPr>
              <w:t>J /N) en conclusie…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</w:tcPr>
          <w:p w:rsidR="003A3CF9" w:rsidRDefault="003A3CF9">
            <w:pPr>
              <w:rPr>
                <w:i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</w:tcPr>
          <w:p w:rsidR="003A3CF9" w:rsidRDefault="003A3CF9">
            <w:pPr>
              <w:rPr>
                <w:i/>
              </w:rPr>
            </w:pPr>
          </w:p>
        </w:tc>
      </w:tr>
      <w:tr w:rsidR="00B41691" w:rsidTr="00B4169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1691" w:rsidRDefault="00B41691">
            <w:pPr>
              <w:rPr>
                <w:i/>
              </w:rPr>
            </w:pPr>
            <w:r>
              <w:rPr>
                <w:i/>
              </w:rPr>
              <w:t>…</w:t>
            </w:r>
          </w:p>
        </w:tc>
      </w:tr>
    </w:tbl>
    <w:p w:rsidR="001B026F" w:rsidRDefault="001B026F" w:rsidP="00A367A1">
      <w:pPr>
        <w:overflowPunct w:val="0"/>
        <w:autoSpaceDE w:val="0"/>
        <w:autoSpaceDN w:val="0"/>
        <w:adjustRightInd w:val="0"/>
        <w:spacing w:line="240" w:lineRule="auto"/>
        <w:rPr>
          <w:rFonts w:cs="Arial"/>
          <w:color w:val="A6A6A6"/>
          <w:szCs w:val="19"/>
          <w:lang w:val="nl" w:eastAsia="en-US"/>
        </w:rPr>
      </w:pPr>
    </w:p>
    <w:p w:rsidR="001B026F" w:rsidRDefault="001B026F" w:rsidP="004C3399">
      <w:pPr>
        <w:overflowPunct w:val="0"/>
        <w:autoSpaceDE w:val="0"/>
        <w:autoSpaceDN w:val="0"/>
        <w:adjustRightInd w:val="0"/>
        <w:spacing w:line="240" w:lineRule="auto"/>
        <w:ind w:left="708"/>
        <w:rPr>
          <w:rFonts w:cs="Arial"/>
          <w:color w:val="A6A6A6"/>
          <w:szCs w:val="19"/>
          <w:lang w:val="nl" w:eastAsia="en-US"/>
        </w:rPr>
      </w:pPr>
    </w:p>
    <w:sectPr w:rsidR="001B026F" w:rsidSect="00AE6A75">
      <w:headerReference w:type="default" r:id="rId8"/>
      <w:footerReference w:type="default" r:id="rId9"/>
      <w:headerReference w:type="first" r:id="rId10"/>
      <w:pgSz w:w="11906" w:h="16838" w:code="9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24B" w:rsidRDefault="0048024B">
      <w:r>
        <w:separator/>
      </w:r>
    </w:p>
  </w:endnote>
  <w:endnote w:type="continuationSeparator" w:id="0">
    <w:p w:rsidR="0048024B" w:rsidRDefault="00480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D7D" w:rsidRDefault="005D2D7D" w:rsidP="00A850A1">
    <w:pPr>
      <w:pStyle w:val="Voettekst"/>
      <w:jc w:val="right"/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4F59F3">
      <w:rPr>
        <w:rStyle w:val="Paginanummer"/>
        <w:noProof/>
      </w:rPr>
      <w:t>2</w:t>
    </w:r>
    <w:r>
      <w:rPr>
        <w:rStyle w:val="Paginanummer"/>
      </w:rPr>
      <w:fldChar w:fldCharType="end"/>
    </w:r>
    <w:r>
      <w:rPr>
        <w:rStyle w:val="Paginanummer"/>
      </w:rPr>
      <w:t>/</w:t>
    </w:r>
    <w:r>
      <w:rPr>
        <w:rStyle w:val="Paginanummer"/>
      </w:rPr>
      <w:fldChar w:fldCharType="begin"/>
    </w:r>
    <w:r>
      <w:rPr>
        <w:rStyle w:val="Paginanummer"/>
      </w:rPr>
      <w:instrText xml:space="preserve"> NUMPAGES </w:instrText>
    </w:r>
    <w:r>
      <w:rPr>
        <w:rStyle w:val="Paginanummer"/>
      </w:rPr>
      <w:fldChar w:fldCharType="separate"/>
    </w:r>
    <w:r w:rsidR="004F59F3">
      <w:rPr>
        <w:rStyle w:val="Paginanummer"/>
        <w:noProof/>
      </w:rPr>
      <w:t>2</w:t>
    </w:r>
    <w:r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24B" w:rsidRDefault="0048024B">
      <w:r>
        <w:separator/>
      </w:r>
    </w:p>
  </w:footnote>
  <w:footnote w:type="continuationSeparator" w:id="0">
    <w:p w:rsidR="0048024B" w:rsidRDefault="00480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D7D" w:rsidRPr="00623DAE" w:rsidRDefault="005D2D7D" w:rsidP="00AE6A75">
    <w:pPr>
      <w:rPr>
        <w:sz w:val="16"/>
        <w:szCs w:val="19"/>
      </w:rPr>
    </w:pPr>
    <w:r w:rsidRPr="00D55E48">
      <w:rPr>
        <w:sz w:val="16"/>
        <w:szCs w:val="19"/>
      </w:rPr>
      <w:t xml:space="preserve">Projectnaam: </w:t>
    </w:r>
  </w:p>
  <w:p w:rsidR="005D2D7D" w:rsidRPr="00AE6A75" w:rsidRDefault="005D2D7D" w:rsidP="00AE6A75">
    <w:pPr>
      <w:rPr>
        <w:sz w:val="16"/>
      </w:rPr>
    </w:pPr>
    <w:r w:rsidRPr="00AE6A75">
      <w:rPr>
        <w:sz w:val="16"/>
        <w:szCs w:val="19"/>
      </w:rPr>
      <w:t xml:space="preserve">Corsa: </w:t>
    </w:r>
  </w:p>
  <w:p w:rsidR="005D2D7D" w:rsidRDefault="005D2D7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20AE6C22E0164EDEA3391191342EA3B2"/>
      </w:placeholder>
      <w:temporary/>
      <w:showingPlcHdr/>
      <w15:appearance w15:val="hidden"/>
    </w:sdtPr>
    <w:sdtEndPr/>
    <w:sdtContent>
      <w:p w:rsidR="005B573B" w:rsidRDefault="004F59F3">
        <w:pPr>
          <w:pStyle w:val="Koptekst"/>
        </w:pPr>
      </w:p>
    </w:sdtContent>
  </w:sdt>
  <w:p w:rsidR="005B573B" w:rsidRDefault="005B573B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7F61DEF" wp14:editId="67E747BE">
          <wp:simplePos x="0" y="0"/>
          <wp:positionH relativeFrom="margin">
            <wp:posOffset>2814320</wp:posOffset>
          </wp:positionH>
          <wp:positionV relativeFrom="margin">
            <wp:posOffset>-738505</wp:posOffset>
          </wp:positionV>
          <wp:extent cx="3502660" cy="1152525"/>
          <wp:effectExtent l="0" t="0" r="2540" b="9525"/>
          <wp:wrapSquare wrapText="bothSides"/>
          <wp:docPr id="1" name="Afbeelding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266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370B6"/>
    <w:multiLevelType w:val="hybridMultilevel"/>
    <w:tmpl w:val="7AD0F0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84D44"/>
    <w:multiLevelType w:val="hybridMultilevel"/>
    <w:tmpl w:val="EE6652A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42ECF"/>
    <w:multiLevelType w:val="hybridMultilevel"/>
    <w:tmpl w:val="FD16C9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C3407"/>
    <w:multiLevelType w:val="hybridMultilevel"/>
    <w:tmpl w:val="49A48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D0AD0"/>
    <w:multiLevelType w:val="hybridMultilevel"/>
    <w:tmpl w:val="52B09EAA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101932EC"/>
    <w:multiLevelType w:val="hybridMultilevel"/>
    <w:tmpl w:val="69101C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1425E"/>
    <w:multiLevelType w:val="hybridMultilevel"/>
    <w:tmpl w:val="BE3CBE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A337C6"/>
    <w:multiLevelType w:val="hybridMultilevel"/>
    <w:tmpl w:val="DBC80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9C3D19"/>
    <w:multiLevelType w:val="hybridMultilevel"/>
    <w:tmpl w:val="74681C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530A72"/>
    <w:multiLevelType w:val="hybridMultilevel"/>
    <w:tmpl w:val="A1F49B5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996B93"/>
    <w:multiLevelType w:val="multilevel"/>
    <w:tmpl w:val="9224F29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1C6163F6"/>
    <w:multiLevelType w:val="hybridMultilevel"/>
    <w:tmpl w:val="E8C215D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AE38C8"/>
    <w:multiLevelType w:val="hybridMultilevel"/>
    <w:tmpl w:val="1EC6E8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436976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30253D46"/>
    <w:multiLevelType w:val="hybridMultilevel"/>
    <w:tmpl w:val="B95467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46FE5"/>
    <w:multiLevelType w:val="hybridMultilevel"/>
    <w:tmpl w:val="D108B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B9179C"/>
    <w:multiLevelType w:val="hybridMultilevel"/>
    <w:tmpl w:val="2A7653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C25636"/>
    <w:multiLevelType w:val="hybridMultilevel"/>
    <w:tmpl w:val="2342ED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EF13A2"/>
    <w:multiLevelType w:val="hybridMultilevel"/>
    <w:tmpl w:val="CE226E3C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69C21B3"/>
    <w:multiLevelType w:val="hybridMultilevel"/>
    <w:tmpl w:val="1E7CDC5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C27693"/>
    <w:multiLevelType w:val="hybridMultilevel"/>
    <w:tmpl w:val="1E305B70"/>
    <w:lvl w:ilvl="0" w:tplc="DE9C96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F0751E"/>
    <w:multiLevelType w:val="hybridMultilevel"/>
    <w:tmpl w:val="72F6C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10D0C"/>
    <w:multiLevelType w:val="hybridMultilevel"/>
    <w:tmpl w:val="16485192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9054E09"/>
    <w:multiLevelType w:val="hybridMultilevel"/>
    <w:tmpl w:val="18A60178"/>
    <w:lvl w:ilvl="0" w:tplc="77AC64B0">
      <w:start w:val="1"/>
      <w:numFmt w:val="bullet"/>
      <w:pStyle w:val="OpmaakprofielLijst2Links0cmEersteregel0cm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 w:tplc="0413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0413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color w:val="auto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250B80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5" w15:restartNumberingAfterBreak="0">
    <w:nsid w:val="5A4B390E"/>
    <w:multiLevelType w:val="hybridMultilevel"/>
    <w:tmpl w:val="93A6C4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05F20"/>
    <w:multiLevelType w:val="hybridMultilevel"/>
    <w:tmpl w:val="4202B84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6E5887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2E10C3D"/>
    <w:multiLevelType w:val="hybridMultilevel"/>
    <w:tmpl w:val="52F2698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C6E10BD"/>
    <w:multiLevelType w:val="hybridMultilevel"/>
    <w:tmpl w:val="89F277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E61742"/>
    <w:multiLevelType w:val="hybridMultilevel"/>
    <w:tmpl w:val="27D202A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4D856FA"/>
    <w:multiLevelType w:val="hybridMultilevel"/>
    <w:tmpl w:val="F438A1F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58013C2"/>
    <w:multiLevelType w:val="hybridMultilevel"/>
    <w:tmpl w:val="679063B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7A94FDC"/>
    <w:multiLevelType w:val="hybridMultilevel"/>
    <w:tmpl w:val="CA12AC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EB5659"/>
    <w:multiLevelType w:val="hybridMultilevel"/>
    <w:tmpl w:val="2E6AFF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8A4C3A"/>
    <w:multiLevelType w:val="hybridMultilevel"/>
    <w:tmpl w:val="93AA5C4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BE54B32"/>
    <w:multiLevelType w:val="hybridMultilevel"/>
    <w:tmpl w:val="231089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4"/>
  </w:num>
  <w:num w:numId="3">
    <w:abstractNumId w:val="18"/>
  </w:num>
  <w:num w:numId="4">
    <w:abstractNumId w:val="23"/>
  </w:num>
  <w:num w:numId="5">
    <w:abstractNumId w:val="8"/>
  </w:num>
  <w:num w:numId="6">
    <w:abstractNumId w:val="30"/>
  </w:num>
  <w:num w:numId="7">
    <w:abstractNumId w:val="35"/>
  </w:num>
  <w:num w:numId="8">
    <w:abstractNumId w:val="16"/>
  </w:num>
  <w:num w:numId="9">
    <w:abstractNumId w:val="10"/>
  </w:num>
  <w:num w:numId="10">
    <w:abstractNumId w:val="11"/>
  </w:num>
  <w:num w:numId="11">
    <w:abstractNumId w:val="13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26"/>
  </w:num>
  <w:num w:numId="17">
    <w:abstractNumId w:val="14"/>
  </w:num>
  <w:num w:numId="18">
    <w:abstractNumId w:val="6"/>
  </w:num>
  <w:num w:numId="19">
    <w:abstractNumId w:val="36"/>
  </w:num>
  <w:num w:numId="20">
    <w:abstractNumId w:val="31"/>
  </w:num>
  <w:num w:numId="21">
    <w:abstractNumId w:val="7"/>
  </w:num>
  <w:num w:numId="22">
    <w:abstractNumId w:val="27"/>
  </w:num>
  <w:num w:numId="23">
    <w:abstractNumId w:val="29"/>
  </w:num>
  <w:num w:numId="24">
    <w:abstractNumId w:val="15"/>
  </w:num>
  <w:num w:numId="25">
    <w:abstractNumId w:val="17"/>
  </w:num>
  <w:num w:numId="26">
    <w:abstractNumId w:val="28"/>
  </w:num>
  <w:num w:numId="27">
    <w:abstractNumId w:val="2"/>
  </w:num>
  <w:num w:numId="28">
    <w:abstractNumId w:val="33"/>
  </w:num>
  <w:num w:numId="29">
    <w:abstractNumId w:val="20"/>
  </w:num>
  <w:num w:numId="30">
    <w:abstractNumId w:val="12"/>
  </w:num>
  <w:num w:numId="31">
    <w:abstractNumId w:val="0"/>
  </w:num>
  <w:num w:numId="32">
    <w:abstractNumId w:val="1"/>
  </w:num>
  <w:num w:numId="33">
    <w:abstractNumId w:val="1"/>
  </w:num>
  <w:num w:numId="34">
    <w:abstractNumId w:val="5"/>
  </w:num>
  <w:num w:numId="35">
    <w:abstractNumId w:val="25"/>
  </w:num>
  <w:num w:numId="36">
    <w:abstractNumId w:val="32"/>
  </w:num>
  <w:num w:numId="37">
    <w:abstractNumId w:val="21"/>
  </w:num>
  <w:num w:numId="38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1" w:dllVersion="512" w:checkStyle="1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RSA_DOCUMENT_ID" w:val="T15.17476"/>
  </w:docVars>
  <w:rsids>
    <w:rsidRoot w:val="00E315AC"/>
    <w:rsid w:val="00001A54"/>
    <w:rsid w:val="00002C52"/>
    <w:rsid w:val="00032579"/>
    <w:rsid w:val="00035237"/>
    <w:rsid w:val="000352C2"/>
    <w:rsid w:val="00037976"/>
    <w:rsid w:val="000401E1"/>
    <w:rsid w:val="00053801"/>
    <w:rsid w:val="00054E3D"/>
    <w:rsid w:val="00054EA0"/>
    <w:rsid w:val="00061495"/>
    <w:rsid w:val="000635BC"/>
    <w:rsid w:val="0007525B"/>
    <w:rsid w:val="00081C38"/>
    <w:rsid w:val="00097EB6"/>
    <w:rsid w:val="000A20B8"/>
    <w:rsid w:val="000C13B3"/>
    <w:rsid w:val="000E7D7C"/>
    <w:rsid w:val="00101806"/>
    <w:rsid w:val="00114153"/>
    <w:rsid w:val="00117A16"/>
    <w:rsid w:val="00124CC0"/>
    <w:rsid w:val="00145358"/>
    <w:rsid w:val="00166338"/>
    <w:rsid w:val="00185574"/>
    <w:rsid w:val="00186760"/>
    <w:rsid w:val="00192746"/>
    <w:rsid w:val="001A1748"/>
    <w:rsid w:val="001A1F1D"/>
    <w:rsid w:val="001A3897"/>
    <w:rsid w:val="001B026F"/>
    <w:rsid w:val="001B057C"/>
    <w:rsid w:val="001C59AE"/>
    <w:rsid w:val="001C7C23"/>
    <w:rsid w:val="001E20A2"/>
    <w:rsid w:val="00207100"/>
    <w:rsid w:val="00217D4A"/>
    <w:rsid w:val="00220EEC"/>
    <w:rsid w:val="002223C2"/>
    <w:rsid w:val="002357E1"/>
    <w:rsid w:val="00236594"/>
    <w:rsid w:val="002366E4"/>
    <w:rsid w:val="00242546"/>
    <w:rsid w:val="002465BD"/>
    <w:rsid w:val="00265FEA"/>
    <w:rsid w:val="00275F4B"/>
    <w:rsid w:val="002826E7"/>
    <w:rsid w:val="00282FB4"/>
    <w:rsid w:val="00294150"/>
    <w:rsid w:val="00294C10"/>
    <w:rsid w:val="002A3BE8"/>
    <w:rsid w:val="002A4986"/>
    <w:rsid w:val="002B1A28"/>
    <w:rsid w:val="002B4B26"/>
    <w:rsid w:val="002B5893"/>
    <w:rsid w:val="002C4004"/>
    <w:rsid w:val="002C7241"/>
    <w:rsid w:val="002D06FA"/>
    <w:rsid w:val="002D0F3E"/>
    <w:rsid w:val="002D2AC6"/>
    <w:rsid w:val="002D581D"/>
    <w:rsid w:val="002E3FD1"/>
    <w:rsid w:val="002F38C7"/>
    <w:rsid w:val="002F4012"/>
    <w:rsid w:val="002F4611"/>
    <w:rsid w:val="0030063D"/>
    <w:rsid w:val="003124FF"/>
    <w:rsid w:val="00331BA9"/>
    <w:rsid w:val="003430D9"/>
    <w:rsid w:val="0034404A"/>
    <w:rsid w:val="00350728"/>
    <w:rsid w:val="00351B98"/>
    <w:rsid w:val="00353D45"/>
    <w:rsid w:val="003540F8"/>
    <w:rsid w:val="00364666"/>
    <w:rsid w:val="003770C9"/>
    <w:rsid w:val="00380587"/>
    <w:rsid w:val="00387D34"/>
    <w:rsid w:val="00392DC4"/>
    <w:rsid w:val="00393A91"/>
    <w:rsid w:val="003A0956"/>
    <w:rsid w:val="003A3CF9"/>
    <w:rsid w:val="003B4DF2"/>
    <w:rsid w:val="003B537E"/>
    <w:rsid w:val="003D2064"/>
    <w:rsid w:val="003D78E4"/>
    <w:rsid w:val="003E43B5"/>
    <w:rsid w:val="003F1136"/>
    <w:rsid w:val="0040082D"/>
    <w:rsid w:val="00411828"/>
    <w:rsid w:val="00421A8F"/>
    <w:rsid w:val="0042255C"/>
    <w:rsid w:val="004226DF"/>
    <w:rsid w:val="004260D7"/>
    <w:rsid w:val="0043301D"/>
    <w:rsid w:val="00440889"/>
    <w:rsid w:val="00442675"/>
    <w:rsid w:val="00446D69"/>
    <w:rsid w:val="00451EBB"/>
    <w:rsid w:val="0048024B"/>
    <w:rsid w:val="004813BC"/>
    <w:rsid w:val="0049474A"/>
    <w:rsid w:val="00496D05"/>
    <w:rsid w:val="004A3502"/>
    <w:rsid w:val="004A3662"/>
    <w:rsid w:val="004B2190"/>
    <w:rsid w:val="004B7689"/>
    <w:rsid w:val="004C3399"/>
    <w:rsid w:val="004C621F"/>
    <w:rsid w:val="004D32F8"/>
    <w:rsid w:val="004D4F7A"/>
    <w:rsid w:val="004E5334"/>
    <w:rsid w:val="004F59F3"/>
    <w:rsid w:val="005032C0"/>
    <w:rsid w:val="00507111"/>
    <w:rsid w:val="00514CCA"/>
    <w:rsid w:val="00521C7A"/>
    <w:rsid w:val="00534A26"/>
    <w:rsid w:val="00534D08"/>
    <w:rsid w:val="00536AAA"/>
    <w:rsid w:val="0053716C"/>
    <w:rsid w:val="00540C3A"/>
    <w:rsid w:val="00552560"/>
    <w:rsid w:val="00552DC2"/>
    <w:rsid w:val="00561EE0"/>
    <w:rsid w:val="00570116"/>
    <w:rsid w:val="00580B4C"/>
    <w:rsid w:val="005871C8"/>
    <w:rsid w:val="005B019B"/>
    <w:rsid w:val="005B1127"/>
    <w:rsid w:val="005B573B"/>
    <w:rsid w:val="005B7004"/>
    <w:rsid w:val="005C5543"/>
    <w:rsid w:val="005D2D7D"/>
    <w:rsid w:val="005E5DE5"/>
    <w:rsid w:val="005F70BD"/>
    <w:rsid w:val="005F7484"/>
    <w:rsid w:val="0061195A"/>
    <w:rsid w:val="00623DAE"/>
    <w:rsid w:val="00631EF2"/>
    <w:rsid w:val="00633CB4"/>
    <w:rsid w:val="00640C51"/>
    <w:rsid w:val="0064214F"/>
    <w:rsid w:val="00652B47"/>
    <w:rsid w:val="006554C1"/>
    <w:rsid w:val="00656339"/>
    <w:rsid w:val="00660413"/>
    <w:rsid w:val="00671A6B"/>
    <w:rsid w:val="00672087"/>
    <w:rsid w:val="00681547"/>
    <w:rsid w:val="00687640"/>
    <w:rsid w:val="00687DC9"/>
    <w:rsid w:val="006905AE"/>
    <w:rsid w:val="00694B1D"/>
    <w:rsid w:val="00697CEF"/>
    <w:rsid w:val="006A4017"/>
    <w:rsid w:val="006B3F5B"/>
    <w:rsid w:val="006C2B72"/>
    <w:rsid w:val="006D0FFA"/>
    <w:rsid w:val="006D679E"/>
    <w:rsid w:val="006E79FC"/>
    <w:rsid w:val="006F6C95"/>
    <w:rsid w:val="006F6EF5"/>
    <w:rsid w:val="007034F6"/>
    <w:rsid w:val="00705FEE"/>
    <w:rsid w:val="00720231"/>
    <w:rsid w:val="00730191"/>
    <w:rsid w:val="00732BB8"/>
    <w:rsid w:val="00737589"/>
    <w:rsid w:val="00750A57"/>
    <w:rsid w:val="0075735D"/>
    <w:rsid w:val="00760D2B"/>
    <w:rsid w:val="00766832"/>
    <w:rsid w:val="00791EE6"/>
    <w:rsid w:val="007924FB"/>
    <w:rsid w:val="0079701F"/>
    <w:rsid w:val="007A22A6"/>
    <w:rsid w:val="007A5608"/>
    <w:rsid w:val="007B326F"/>
    <w:rsid w:val="007B60D1"/>
    <w:rsid w:val="007D3892"/>
    <w:rsid w:val="007F068C"/>
    <w:rsid w:val="007F099D"/>
    <w:rsid w:val="008046F4"/>
    <w:rsid w:val="00805166"/>
    <w:rsid w:val="0080741F"/>
    <w:rsid w:val="008160B4"/>
    <w:rsid w:val="00817E68"/>
    <w:rsid w:val="00852E05"/>
    <w:rsid w:val="00857335"/>
    <w:rsid w:val="00860FD1"/>
    <w:rsid w:val="008713E6"/>
    <w:rsid w:val="00874915"/>
    <w:rsid w:val="00874F80"/>
    <w:rsid w:val="00876EB1"/>
    <w:rsid w:val="00877397"/>
    <w:rsid w:val="008931B6"/>
    <w:rsid w:val="00895652"/>
    <w:rsid w:val="00895DE2"/>
    <w:rsid w:val="008A5C66"/>
    <w:rsid w:val="008D0699"/>
    <w:rsid w:val="008D5DE3"/>
    <w:rsid w:val="008E77E7"/>
    <w:rsid w:val="008F2C5F"/>
    <w:rsid w:val="008F4BFC"/>
    <w:rsid w:val="00900A94"/>
    <w:rsid w:val="00910649"/>
    <w:rsid w:val="00912FA5"/>
    <w:rsid w:val="00917D22"/>
    <w:rsid w:val="00917D7D"/>
    <w:rsid w:val="0093345A"/>
    <w:rsid w:val="00933901"/>
    <w:rsid w:val="00942A71"/>
    <w:rsid w:val="00951369"/>
    <w:rsid w:val="0096307B"/>
    <w:rsid w:val="0096577D"/>
    <w:rsid w:val="0097514D"/>
    <w:rsid w:val="00981BC7"/>
    <w:rsid w:val="009951C3"/>
    <w:rsid w:val="009A6265"/>
    <w:rsid w:val="009B3564"/>
    <w:rsid w:val="009B67CD"/>
    <w:rsid w:val="009C528D"/>
    <w:rsid w:val="009D1874"/>
    <w:rsid w:val="009E64FB"/>
    <w:rsid w:val="009E7C2D"/>
    <w:rsid w:val="009F2957"/>
    <w:rsid w:val="009F32E8"/>
    <w:rsid w:val="009F41FE"/>
    <w:rsid w:val="009F7CF7"/>
    <w:rsid w:val="00A01F6D"/>
    <w:rsid w:val="00A03C71"/>
    <w:rsid w:val="00A053F3"/>
    <w:rsid w:val="00A1122F"/>
    <w:rsid w:val="00A157E2"/>
    <w:rsid w:val="00A15DEC"/>
    <w:rsid w:val="00A252A4"/>
    <w:rsid w:val="00A27F22"/>
    <w:rsid w:val="00A30C7A"/>
    <w:rsid w:val="00A34473"/>
    <w:rsid w:val="00A367A1"/>
    <w:rsid w:val="00A5140D"/>
    <w:rsid w:val="00A535F8"/>
    <w:rsid w:val="00A60028"/>
    <w:rsid w:val="00A63FBD"/>
    <w:rsid w:val="00A73E9F"/>
    <w:rsid w:val="00A8169C"/>
    <w:rsid w:val="00A83FC7"/>
    <w:rsid w:val="00A850A1"/>
    <w:rsid w:val="00A85787"/>
    <w:rsid w:val="00A900CD"/>
    <w:rsid w:val="00AA23EE"/>
    <w:rsid w:val="00AA3471"/>
    <w:rsid w:val="00AA54A1"/>
    <w:rsid w:val="00AC4EC0"/>
    <w:rsid w:val="00AD2DC4"/>
    <w:rsid w:val="00AE3199"/>
    <w:rsid w:val="00AE43BA"/>
    <w:rsid w:val="00AE6A75"/>
    <w:rsid w:val="00AE7AEE"/>
    <w:rsid w:val="00AF4F5A"/>
    <w:rsid w:val="00AF5220"/>
    <w:rsid w:val="00B036F4"/>
    <w:rsid w:val="00B121B8"/>
    <w:rsid w:val="00B14B89"/>
    <w:rsid w:val="00B165CC"/>
    <w:rsid w:val="00B41691"/>
    <w:rsid w:val="00B52E90"/>
    <w:rsid w:val="00B632DB"/>
    <w:rsid w:val="00B74012"/>
    <w:rsid w:val="00B84154"/>
    <w:rsid w:val="00BC21AA"/>
    <w:rsid w:val="00BC6B10"/>
    <w:rsid w:val="00BD2048"/>
    <w:rsid w:val="00BD3AA8"/>
    <w:rsid w:val="00C04B6C"/>
    <w:rsid w:val="00C12487"/>
    <w:rsid w:val="00C13ABE"/>
    <w:rsid w:val="00C145A2"/>
    <w:rsid w:val="00C351A4"/>
    <w:rsid w:val="00C630B2"/>
    <w:rsid w:val="00C639F5"/>
    <w:rsid w:val="00C63CAC"/>
    <w:rsid w:val="00C64787"/>
    <w:rsid w:val="00C6744D"/>
    <w:rsid w:val="00C70866"/>
    <w:rsid w:val="00C73CA9"/>
    <w:rsid w:val="00C8409B"/>
    <w:rsid w:val="00C84462"/>
    <w:rsid w:val="00C84F86"/>
    <w:rsid w:val="00C95182"/>
    <w:rsid w:val="00C95D40"/>
    <w:rsid w:val="00CA1007"/>
    <w:rsid w:val="00CA171A"/>
    <w:rsid w:val="00CB2743"/>
    <w:rsid w:val="00CB3C94"/>
    <w:rsid w:val="00CB66E6"/>
    <w:rsid w:val="00CC14D1"/>
    <w:rsid w:val="00CC51F1"/>
    <w:rsid w:val="00CD0CE0"/>
    <w:rsid w:val="00CD4085"/>
    <w:rsid w:val="00CF0238"/>
    <w:rsid w:val="00D02DAB"/>
    <w:rsid w:val="00D10E0F"/>
    <w:rsid w:val="00D12135"/>
    <w:rsid w:val="00D33104"/>
    <w:rsid w:val="00D34A18"/>
    <w:rsid w:val="00D4025C"/>
    <w:rsid w:val="00D41B17"/>
    <w:rsid w:val="00D4370C"/>
    <w:rsid w:val="00D51C7F"/>
    <w:rsid w:val="00D5483E"/>
    <w:rsid w:val="00D54E80"/>
    <w:rsid w:val="00D55E48"/>
    <w:rsid w:val="00D63C7A"/>
    <w:rsid w:val="00D75A24"/>
    <w:rsid w:val="00D8411A"/>
    <w:rsid w:val="00D94F63"/>
    <w:rsid w:val="00D963DE"/>
    <w:rsid w:val="00DB6D90"/>
    <w:rsid w:val="00DB7BE1"/>
    <w:rsid w:val="00DC2257"/>
    <w:rsid w:val="00DC3249"/>
    <w:rsid w:val="00DC65C0"/>
    <w:rsid w:val="00DC6EF9"/>
    <w:rsid w:val="00DC72C9"/>
    <w:rsid w:val="00DE2444"/>
    <w:rsid w:val="00DE3183"/>
    <w:rsid w:val="00DE72CD"/>
    <w:rsid w:val="00DF00AF"/>
    <w:rsid w:val="00DF22C5"/>
    <w:rsid w:val="00DF31D2"/>
    <w:rsid w:val="00DF5DD2"/>
    <w:rsid w:val="00E02390"/>
    <w:rsid w:val="00E033CF"/>
    <w:rsid w:val="00E03D06"/>
    <w:rsid w:val="00E303FF"/>
    <w:rsid w:val="00E315AC"/>
    <w:rsid w:val="00E41F6A"/>
    <w:rsid w:val="00E43296"/>
    <w:rsid w:val="00E50EF1"/>
    <w:rsid w:val="00E5551A"/>
    <w:rsid w:val="00E56FF2"/>
    <w:rsid w:val="00E60198"/>
    <w:rsid w:val="00E677B8"/>
    <w:rsid w:val="00E70D66"/>
    <w:rsid w:val="00E77393"/>
    <w:rsid w:val="00E9358E"/>
    <w:rsid w:val="00E94ECB"/>
    <w:rsid w:val="00E956CD"/>
    <w:rsid w:val="00EC0950"/>
    <w:rsid w:val="00EE0841"/>
    <w:rsid w:val="00EF0C9F"/>
    <w:rsid w:val="00EF3B32"/>
    <w:rsid w:val="00EF58C2"/>
    <w:rsid w:val="00F13A2A"/>
    <w:rsid w:val="00F15001"/>
    <w:rsid w:val="00F15DA5"/>
    <w:rsid w:val="00F258A8"/>
    <w:rsid w:val="00F51799"/>
    <w:rsid w:val="00F56455"/>
    <w:rsid w:val="00F61110"/>
    <w:rsid w:val="00F71EFB"/>
    <w:rsid w:val="00F76333"/>
    <w:rsid w:val="00F8175D"/>
    <w:rsid w:val="00F935B9"/>
    <w:rsid w:val="00F96967"/>
    <w:rsid w:val="00F96CCD"/>
    <w:rsid w:val="00FA0FC2"/>
    <w:rsid w:val="00FA67C0"/>
    <w:rsid w:val="00FB2F2E"/>
    <w:rsid w:val="00FB6A3D"/>
    <w:rsid w:val="00FC6AB0"/>
    <w:rsid w:val="00FD1E0C"/>
    <w:rsid w:val="00FD48E8"/>
    <w:rsid w:val="00FD6FB9"/>
    <w:rsid w:val="00FE53AC"/>
    <w:rsid w:val="00FF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C1FBB2"/>
  <w15:chartTrackingRefBased/>
  <w15:docId w15:val="{8614FC1C-3475-4DC4-AC0E-21C0AE1AF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850A1"/>
    <w:pPr>
      <w:spacing w:line="260" w:lineRule="atLeast"/>
    </w:pPr>
    <w:rPr>
      <w:rFonts w:ascii="Trebuchet MS" w:hAnsi="Trebuchet MS"/>
      <w:sz w:val="19"/>
    </w:rPr>
  </w:style>
  <w:style w:type="paragraph" w:styleId="Kop1">
    <w:name w:val="heading 1"/>
    <w:basedOn w:val="Standaard"/>
    <w:next w:val="Standaard"/>
    <w:link w:val="Kop1Char"/>
    <w:qFormat/>
    <w:rsid w:val="004260D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4260D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4260D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qFormat/>
    <w:rsid w:val="004260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4260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4260D7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4260D7"/>
    <w:pPr>
      <w:spacing w:before="240" w:after="60"/>
      <w:outlineLvl w:val="6"/>
    </w:pPr>
    <w:rPr>
      <w:sz w:val="24"/>
      <w:szCs w:val="24"/>
    </w:rPr>
  </w:style>
  <w:style w:type="paragraph" w:styleId="Kop8">
    <w:name w:val="heading 8"/>
    <w:basedOn w:val="Standaard"/>
    <w:next w:val="Standaard"/>
    <w:qFormat/>
    <w:rsid w:val="004260D7"/>
    <w:p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qFormat/>
    <w:rsid w:val="004260D7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4260D7"/>
  </w:style>
  <w:style w:type="paragraph" w:styleId="Koptekst">
    <w:name w:val="header"/>
    <w:basedOn w:val="Standaard"/>
    <w:link w:val="KoptekstChar"/>
    <w:uiPriority w:val="99"/>
    <w:rsid w:val="004260D7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A850A1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rsid w:val="00A850A1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A850A1"/>
  </w:style>
  <w:style w:type="paragraph" w:styleId="Lijstalinea">
    <w:name w:val="List Paragraph"/>
    <w:basedOn w:val="Standaard"/>
    <w:uiPriority w:val="34"/>
    <w:qFormat/>
    <w:rsid w:val="00687640"/>
    <w:pPr>
      <w:ind w:left="720"/>
      <w:contextualSpacing/>
    </w:pPr>
  </w:style>
  <w:style w:type="paragraph" w:styleId="Voetnoottekst">
    <w:name w:val="footnote text"/>
    <w:basedOn w:val="Standaard"/>
    <w:link w:val="VoetnoottekstChar"/>
    <w:rsid w:val="00687640"/>
    <w:pPr>
      <w:spacing w:line="240" w:lineRule="auto"/>
    </w:pPr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687640"/>
    <w:rPr>
      <w:rFonts w:ascii="Trebuchet MS" w:hAnsi="Trebuchet MS"/>
    </w:rPr>
  </w:style>
  <w:style w:type="character" w:styleId="Voetnootmarkering">
    <w:name w:val="footnote reference"/>
    <w:rsid w:val="00687640"/>
    <w:rPr>
      <w:vertAlign w:val="superscript"/>
    </w:rPr>
  </w:style>
  <w:style w:type="paragraph" w:customStyle="1" w:styleId="OpmaakprofielLijst2Links0cmEersteregel0cm">
    <w:name w:val="Opmaakprofiel Lijst 2 + Links:  0 cm Eerste regel:  0 cm"/>
    <w:basedOn w:val="Standaard"/>
    <w:rsid w:val="00E70D66"/>
    <w:pPr>
      <w:numPr>
        <w:numId w:val="4"/>
      </w:numPr>
    </w:pPr>
  </w:style>
  <w:style w:type="table" w:customStyle="1" w:styleId="TabelLansingerlandstandaard">
    <w:name w:val="Tabel Lansingerland standaard"/>
    <w:basedOn w:val="Standaardtabel"/>
    <w:rsid w:val="00EF0C9F"/>
    <w:pPr>
      <w:spacing w:line="260" w:lineRule="atLeast"/>
    </w:pPr>
    <w:rPr>
      <w:rFonts w:ascii="Trebuchet MS" w:hAnsi="Trebuchet MS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l-qr-date">
    <w:name w:val="el-qr-date"/>
    <w:basedOn w:val="Standaardalinea-lettertype"/>
    <w:rsid w:val="00730191"/>
  </w:style>
  <w:style w:type="character" w:styleId="Verwijzingopmerking">
    <w:name w:val="annotation reference"/>
    <w:basedOn w:val="Standaardalinea-lettertype"/>
    <w:rsid w:val="00A15DE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15DEC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A15DEC"/>
    <w:rPr>
      <w:rFonts w:ascii="Trebuchet MS" w:hAnsi="Trebuchet M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15DE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15DEC"/>
    <w:rPr>
      <w:rFonts w:ascii="Trebuchet MS" w:hAnsi="Trebuchet MS"/>
      <w:b/>
      <w:bCs/>
    </w:rPr>
  </w:style>
  <w:style w:type="paragraph" w:styleId="Ballontekst">
    <w:name w:val="Balloon Text"/>
    <w:basedOn w:val="Standaard"/>
    <w:link w:val="BallontekstChar"/>
    <w:rsid w:val="00A15D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A15DEC"/>
    <w:rPr>
      <w:rFonts w:ascii="Segoe UI" w:hAnsi="Segoe UI" w:cs="Segoe UI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5B573B"/>
    <w:rPr>
      <w:rFonts w:ascii="Trebuchet MS" w:hAnsi="Trebuchet MS"/>
      <w:sz w:val="19"/>
    </w:rPr>
  </w:style>
  <w:style w:type="paragraph" w:customStyle="1" w:styleId="CharChar1CharCharCharChar">
    <w:name w:val="Char Char1 Char Char Char Char"/>
    <w:basedOn w:val="Standaard"/>
    <w:rsid w:val="005B573B"/>
    <w:pPr>
      <w:spacing w:after="160" w:line="240" w:lineRule="exact"/>
    </w:pPr>
    <w:rPr>
      <w:rFonts w:ascii="Tahoma" w:hAnsi="Tahoma"/>
      <w:szCs w:val="22"/>
      <w:lang w:val="en-US" w:eastAsia="en-US"/>
    </w:rPr>
  </w:style>
  <w:style w:type="character" w:customStyle="1" w:styleId="Kop2Char">
    <w:name w:val="Kop 2 Char"/>
    <w:link w:val="Kop2"/>
    <w:rsid w:val="00694B1D"/>
    <w:rPr>
      <w:rFonts w:ascii="Trebuchet MS" w:hAnsi="Trebuchet MS" w:cs="Arial"/>
      <w:b/>
      <w:bCs/>
      <w:i/>
      <w:iCs/>
      <w:sz w:val="28"/>
      <w:szCs w:val="28"/>
    </w:rPr>
  </w:style>
  <w:style w:type="character" w:customStyle="1" w:styleId="Kop1Char">
    <w:name w:val="Kop 1 Char"/>
    <w:link w:val="Kop1"/>
    <w:rsid w:val="00DC6EF9"/>
    <w:rPr>
      <w:rFonts w:ascii="Trebuchet MS" w:hAnsi="Trebuchet MS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3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0AE6C22E0164EDEA3391191342EA3B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9E5E737-C2E3-4F2E-AD58-E8BE60329DEF}"/>
      </w:docPartPr>
      <w:docPartBody>
        <w:p w:rsidR="000A19E0" w:rsidRDefault="0068454F" w:rsidP="0068454F">
          <w:pPr>
            <w:pStyle w:val="20AE6C22E0164EDEA3391191342EA3B2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54F"/>
    <w:rsid w:val="000A19E0"/>
    <w:rsid w:val="0068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20AE6C22E0164EDEA3391191342EA3B2">
    <w:name w:val="20AE6C22E0164EDEA3391191342EA3B2"/>
    <w:rsid w:val="006845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46FAA-5D67-4F10-A6F1-161C5AA99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556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gemeente Lansingerland</Company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Iwan Rahamat</dc:creator>
  <cp:keywords/>
  <dc:description/>
  <cp:lastModifiedBy>Marijn Verhoef</cp:lastModifiedBy>
  <cp:revision>5</cp:revision>
  <cp:lastPrinted>2009-03-11T13:28:00Z</cp:lastPrinted>
  <dcterms:created xsi:type="dcterms:W3CDTF">2021-04-19T09:42:00Z</dcterms:created>
  <dcterms:modified xsi:type="dcterms:W3CDTF">2021-05-25T12:40:00Z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SA_GUID">
    <vt:lpwstr>9063bcae-659c-3191-6514-803550fbbb29</vt:lpwstr>
  </property>
  <property fmtid="{D5CDD505-2E9C-101B-9397-08002B2CF9AE}" pid="3" name="CORSA_OBJECTTYPE">
    <vt:lpwstr>S</vt:lpwstr>
  </property>
  <property fmtid="{D5CDD505-2E9C-101B-9397-08002B2CF9AE}" pid="4" name="CORSA_OBJECTID">
    <vt:lpwstr>T20.02710</vt:lpwstr>
  </property>
  <property fmtid="{D5CDD505-2E9C-101B-9397-08002B2CF9AE}" pid="5" name="CORSA_VERSION">
    <vt:lpwstr>16</vt:lpwstr>
  </property>
</Properties>
</file>